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44A" w:rsidRPr="00A9591E" w:rsidRDefault="002C744A" w:rsidP="002C744A">
      <w:pPr>
        <w:jc w:val="center"/>
        <w:rPr>
          <w:b/>
        </w:rPr>
      </w:pPr>
      <w:r w:rsidRPr="00A9591E">
        <w:rPr>
          <w:rFonts w:hint="eastAsia"/>
          <w:b/>
        </w:rPr>
        <w:t>M</w:t>
      </w:r>
      <w:r w:rsidRPr="00A9591E">
        <w:rPr>
          <w:b/>
        </w:rPr>
        <w:t>eN-Verbs Dictionary Detective Hunt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234"/>
        <w:gridCol w:w="2379"/>
      </w:tblGrid>
      <w:tr w:rsidR="002C744A" w:rsidTr="00392227">
        <w:tc>
          <w:tcPr>
            <w:tcW w:w="704" w:type="dxa"/>
          </w:tcPr>
          <w:p w:rsidR="002C744A" w:rsidRDefault="002C744A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2C744A" w:rsidRDefault="002C744A">
            <w:r>
              <w:rPr>
                <w:rFonts w:hint="eastAsia"/>
              </w:rPr>
              <w:t>m</w:t>
            </w:r>
            <w:r>
              <w:t>eN- Verb</w:t>
            </w:r>
          </w:p>
        </w:tc>
        <w:tc>
          <w:tcPr>
            <w:tcW w:w="3234" w:type="dxa"/>
          </w:tcPr>
          <w:p w:rsidR="002C744A" w:rsidRDefault="002C744A">
            <w:r>
              <w:rPr>
                <w:rFonts w:hint="eastAsia"/>
              </w:rPr>
              <w:t>B</w:t>
            </w:r>
            <w:r>
              <w:t>ase Word</w:t>
            </w:r>
          </w:p>
        </w:tc>
        <w:tc>
          <w:tcPr>
            <w:tcW w:w="2379" w:type="dxa"/>
          </w:tcPr>
          <w:p w:rsidR="002C744A" w:rsidRDefault="002C744A">
            <w:r>
              <w:rPr>
                <w:rFonts w:hint="eastAsia"/>
              </w:rPr>
              <w:t>M</w:t>
            </w:r>
            <w:r>
              <w:t>eaning of meN- Verbs</w:t>
            </w:r>
          </w:p>
        </w:tc>
      </w:tr>
      <w:tr w:rsidR="002C744A" w:rsidTr="00392227">
        <w:tc>
          <w:tcPr>
            <w:tcW w:w="704" w:type="dxa"/>
          </w:tcPr>
          <w:p w:rsidR="002C744A" w:rsidRDefault="002C744A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2C744A" w:rsidRDefault="002C744A"/>
        </w:tc>
        <w:tc>
          <w:tcPr>
            <w:tcW w:w="3234" w:type="dxa"/>
          </w:tcPr>
          <w:p w:rsidR="002C744A" w:rsidRDefault="002C744A"/>
        </w:tc>
        <w:tc>
          <w:tcPr>
            <w:tcW w:w="2379" w:type="dxa"/>
          </w:tcPr>
          <w:p w:rsidR="002C744A" w:rsidRDefault="002C744A"/>
        </w:tc>
      </w:tr>
      <w:tr w:rsidR="002C744A" w:rsidTr="00392227">
        <w:tc>
          <w:tcPr>
            <w:tcW w:w="704" w:type="dxa"/>
          </w:tcPr>
          <w:p w:rsidR="002C744A" w:rsidRDefault="002C744A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2C744A" w:rsidRDefault="002C744A"/>
        </w:tc>
        <w:tc>
          <w:tcPr>
            <w:tcW w:w="3234" w:type="dxa"/>
          </w:tcPr>
          <w:p w:rsidR="002C744A" w:rsidRDefault="002C744A"/>
        </w:tc>
        <w:tc>
          <w:tcPr>
            <w:tcW w:w="2379" w:type="dxa"/>
          </w:tcPr>
          <w:p w:rsidR="002C744A" w:rsidRDefault="002C744A"/>
        </w:tc>
      </w:tr>
      <w:tr w:rsidR="002C744A" w:rsidTr="00392227">
        <w:tc>
          <w:tcPr>
            <w:tcW w:w="704" w:type="dxa"/>
          </w:tcPr>
          <w:p w:rsidR="002C744A" w:rsidRDefault="002C744A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2C744A" w:rsidRDefault="002C744A"/>
        </w:tc>
        <w:tc>
          <w:tcPr>
            <w:tcW w:w="3234" w:type="dxa"/>
          </w:tcPr>
          <w:p w:rsidR="002C744A" w:rsidRDefault="002C744A"/>
        </w:tc>
        <w:tc>
          <w:tcPr>
            <w:tcW w:w="2379" w:type="dxa"/>
          </w:tcPr>
          <w:p w:rsidR="002C744A" w:rsidRDefault="002C744A"/>
        </w:tc>
      </w:tr>
      <w:tr w:rsidR="002C744A" w:rsidTr="00392227">
        <w:tc>
          <w:tcPr>
            <w:tcW w:w="704" w:type="dxa"/>
          </w:tcPr>
          <w:p w:rsidR="002C744A" w:rsidRDefault="002C744A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2C744A" w:rsidRDefault="002C744A"/>
        </w:tc>
        <w:tc>
          <w:tcPr>
            <w:tcW w:w="3234" w:type="dxa"/>
          </w:tcPr>
          <w:p w:rsidR="002C744A" w:rsidRDefault="002C744A"/>
        </w:tc>
        <w:tc>
          <w:tcPr>
            <w:tcW w:w="2379" w:type="dxa"/>
          </w:tcPr>
          <w:p w:rsidR="002C744A" w:rsidRDefault="002C744A"/>
        </w:tc>
      </w:tr>
      <w:tr w:rsidR="002C744A" w:rsidTr="00392227">
        <w:tc>
          <w:tcPr>
            <w:tcW w:w="704" w:type="dxa"/>
          </w:tcPr>
          <w:p w:rsidR="002C744A" w:rsidRDefault="002C744A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2C744A" w:rsidRDefault="002C744A"/>
        </w:tc>
        <w:tc>
          <w:tcPr>
            <w:tcW w:w="3234" w:type="dxa"/>
          </w:tcPr>
          <w:p w:rsidR="002C744A" w:rsidRDefault="002C744A"/>
        </w:tc>
        <w:tc>
          <w:tcPr>
            <w:tcW w:w="2379" w:type="dxa"/>
          </w:tcPr>
          <w:p w:rsidR="002C744A" w:rsidRDefault="002C744A"/>
        </w:tc>
      </w:tr>
      <w:tr w:rsidR="002C744A" w:rsidTr="00392227">
        <w:tc>
          <w:tcPr>
            <w:tcW w:w="704" w:type="dxa"/>
          </w:tcPr>
          <w:p w:rsidR="002C744A" w:rsidRDefault="002C744A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2C744A" w:rsidRDefault="002C744A"/>
        </w:tc>
        <w:tc>
          <w:tcPr>
            <w:tcW w:w="3234" w:type="dxa"/>
          </w:tcPr>
          <w:p w:rsidR="002C744A" w:rsidRDefault="002C744A"/>
        </w:tc>
        <w:tc>
          <w:tcPr>
            <w:tcW w:w="2379" w:type="dxa"/>
          </w:tcPr>
          <w:p w:rsidR="002C744A" w:rsidRDefault="002C744A"/>
        </w:tc>
      </w:tr>
      <w:tr w:rsidR="002C744A" w:rsidTr="00392227">
        <w:tc>
          <w:tcPr>
            <w:tcW w:w="704" w:type="dxa"/>
          </w:tcPr>
          <w:p w:rsidR="002C744A" w:rsidRDefault="002C744A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2C744A" w:rsidRDefault="002C744A"/>
        </w:tc>
        <w:tc>
          <w:tcPr>
            <w:tcW w:w="3234" w:type="dxa"/>
          </w:tcPr>
          <w:p w:rsidR="002C744A" w:rsidRDefault="002C744A"/>
        </w:tc>
        <w:tc>
          <w:tcPr>
            <w:tcW w:w="2379" w:type="dxa"/>
          </w:tcPr>
          <w:p w:rsidR="002C744A" w:rsidRDefault="002C744A"/>
        </w:tc>
      </w:tr>
      <w:tr w:rsidR="002C744A" w:rsidTr="00392227">
        <w:tc>
          <w:tcPr>
            <w:tcW w:w="704" w:type="dxa"/>
          </w:tcPr>
          <w:p w:rsidR="002C744A" w:rsidRDefault="002C744A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2C744A" w:rsidRDefault="002C744A"/>
        </w:tc>
        <w:tc>
          <w:tcPr>
            <w:tcW w:w="3234" w:type="dxa"/>
          </w:tcPr>
          <w:p w:rsidR="002C744A" w:rsidRDefault="002C744A"/>
        </w:tc>
        <w:tc>
          <w:tcPr>
            <w:tcW w:w="2379" w:type="dxa"/>
          </w:tcPr>
          <w:p w:rsidR="002C744A" w:rsidRDefault="002C744A"/>
        </w:tc>
      </w:tr>
      <w:tr w:rsidR="002C744A" w:rsidTr="00392227">
        <w:tc>
          <w:tcPr>
            <w:tcW w:w="704" w:type="dxa"/>
          </w:tcPr>
          <w:p w:rsidR="002C744A" w:rsidRDefault="002C744A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2C744A" w:rsidRDefault="002C744A"/>
        </w:tc>
        <w:tc>
          <w:tcPr>
            <w:tcW w:w="3234" w:type="dxa"/>
          </w:tcPr>
          <w:p w:rsidR="002C744A" w:rsidRDefault="002C744A"/>
        </w:tc>
        <w:tc>
          <w:tcPr>
            <w:tcW w:w="2379" w:type="dxa"/>
          </w:tcPr>
          <w:p w:rsidR="002C744A" w:rsidRDefault="002C744A"/>
        </w:tc>
      </w:tr>
      <w:tr w:rsidR="002C744A" w:rsidTr="00392227">
        <w:tc>
          <w:tcPr>
            <w:tcW w:w="704" w:type="dxa"/>
          </w:tcPr>
          <w:p w:rsidR="002C744A" w:rsidRDefault="002C744A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2C744A" w:rsidRDefault="002C744A"/>
        </w:tc>
        <w:tc>
          <w:tcPr>
            <w:tcW w:w="3234" w:type="dxa"/>
          </w:tcPr>
          <w:p w:rsidR="002C744A" w:rsidRDefault="002C744A"/>
        </w:tc>
        <w:tc>
          <w:tcPr>
            <w:tcW w:w="2379" w:type="dxa"/>
          </w:tcPr>
          <w:p w:rsidR="002C744A" w:rsidRDefault="002C744A"/>
        </w:tc>
      </w:tr>
      <w:tr w:rsidR="002C744A" w:rsidTr="00392227">
        <w:tc>
          <w:tcPr>
            <w:tcW w:w="704" w:type="dxa"/>
          </w:tcPr>
          <w:p w:rsidR="002C744A" w:rsidRDefault="002C744A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2C744A" w:rsidRDefault="002C744A"/>
        </w:tc>
        <w:tc>
          <w:tcPr>
            <w:tcW w:w="3234" w:type="dxa"/>
          </w:tcPr>
          <w:p w:rsidR="002C744A" w:rsidRDefault="002C744A"/>
        </w:tc>
        <w:tc>
          <w:tcPr>
            <w:tcW w:w="2379" w:type="dxa"/>
          </w:tcPr>
          <w:p w:rsidR="002C744A" w:rsidRDefault="002C744A"/>
        </w:tc>
      </w:tr>
      <w:tr w:rsidR="002C744A" w:rsidTr="00392227">
        <w:tc>
          <w:tcPr>
            <w:tcW w:w="704" w:type="dxa"/>
          </w:tcPr>
          <w:p w:rsidR="002C744A" w:rsidRDefault="002C744A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2C744A" w:rsidRDefault="002C744A"/>
        </w:tc>
        <w:tc>
          <w:tcPr>
            <w:tcW w:w="3234" w:type="dxa"/>
          </w:tcPr>
          <w:p w:rsidR="002C744A" w:rsidRDefault="002C744A"/>
        </w:tc>
        <w:tc>
          <w:tcPr>
            <w:tcW w:w="2379" w:type="dxa"/>
          </w:tcPr>
          <w:p w:rsidR="002C744A" w:rsidRDefault="002C744A"/>
        </w:tc>
      </w:tr>
      <w:tr w:rsidR="00B9226D" w:rsidTr="00392227">
        <w:tc>
          <w:tcPr>
            <w:tcW w:w="704" w:type="dxa"/>
          </w:tcPr>
          <w:p w:rsidR="00B9226D" w:rsidRDefault="00B9226D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B9226D" w:rsidRDefault="00B9226D"/>
        </w:tc>
        <w:tc>
          <w:tcPr>
            <w:tcW w:w="3234" w:type="dxa"/>
          </w:tcPr>
          <w:p w:rsidR="00B9226D" w:rsidRDefault="00B9226D"/>
        </w:tc>
        <w:tc>
          <w:tcPr>
            <w:tcW w:w="2379" w:type="dxa"/>
          </w:tcPr>
          <w:p w:rsidR="00B9226D" w:rsidRDefault="00B9226D"/>
        </w:tc>
      </w:tr>
      <w:tr w:rsidR="00B9226D" w:rsidTr="00392227">
        <w:tc>
          <w:tcPr>
            <w:tcW w:w="704" w:type="dxa"/>
          </w:tcPr>
          <w:p w:rsidR="00B9226D" w:rsidRDefault="00B9226D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B9226D" w:rsidRDefault="00B9226D"/>
        </w:tc>
        <w:tc>
          <w:tcPr>
            <w:tcW w:w="3234" w:type="dxa"/>
          </w:tcPr>
          <w:p w:rsidR="00B9226D" w:rsidRDefault="00B9226D"/>
        </w:tc>
        <w:tc>
          <w:tcPr>
            <w:tcW w:w="2379" w:type="dxa"/>
          </w:tcPr>
          <w:p w:rsidR="00B9226D" w:rsidRDefault="00B9226D"/>
        </w:tc>
      </w:tr>
      <w:tr w:rsidR="00B9226D" w:rsidTr="00392227">
        <w:tc>
          <w:tcPr>
            <w:tcW w:w="704" w:type="dxa"/>
          </w:tcPr>
          <w:p w:rsidR="00B9226D" w:rsidRDefault="00B9226D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B9226D" w:rsidRDefault="00B9226D"/>
        </w:tc>
        <w:tc>
          <w:tcPr>
            <w:tcW w:w="3234" w:type="dxa"/>
          </w:tcPr>
          <w:p w:rsidR="00B9226D" w:rsidRDefault="00B9226D"/>
        </w:tc>
        <w:tc>
          <w:tcPr>
            <w:tcW w:w="2379" w:type="dxa"/>
          </w:tcPr>
          <w:p w:rsidR="00B9226D" w:rsidRDefault="00B9226D"/>
        </w:tc>
      </w:tr>
      <w:tr w:rsidR="00B9226D" w:rsidTr="00392227">
        <w:tc>
          <w:tcPr>
            <w:tcW w:w="704" w:type="dxa"/>
          </w:tcPr>
          <w:p w:rsidR="00B9226D" w:rsidRDefault="00B9226D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B9226D" w:rsidRDefault="00B9226D"/>
        </w:tc>
        <w:tc>
          <w:tcPr>
            <w:tcW w:w="3234" w:type="dxa"/>
          </w:tcPr>
          <w:p w:rsidR="00B9226D" w:rsidRDefault="00B9226D"/>
        </w:tc>
        <w:tc>
          <w:tcPr>
            <w:tcW w:w="2379" w:type="dxa"/>
          </w:tcPr>
          <w:p w:rsidR="00B9226D" w:rsidRDefault="00B9226D"/>
        </w:tc>
      </w:tr>
      <w:tr w:rsidR="00B9226D" w:rsidTr="00392227">
        <w:tc>
          <w:tcPr>
            <w:tcW w:w="704" w:type="dxa"/>
          </w:tcPr>
          <w:p w:rsidR="00B9226D" w:rsidRDefault="00B9226D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B9226D" w:rsidRDefault="00B9226D"/>
        </w:tc>
        <w:tc>
          <w:tcPr>
            <w:tcW w:w="3234" w:type="dxa"/>
          </w:tcPr>
          <w:p w:rsidR="00B9226D" w:rsidRDefault="00B9226D"/>
        </w:tc>
        <w:tc>
          <w:tcPr>
            <w:tcW w:w="2379" w:type="dxa"/>
          </w:tcPr>
          <w:p w:rsidR="00B9226D" w:rsidRDefault="00B9226D"/>
        </w:tc>
      </w:tr>
      <w:tr w:rsidR="00B9226D" w:rsidTr="00392227">
        <w:tc>
          <w:tcPr>
            <w:tcW w:w="704" w:type="dxa"/>
          </w:tcPr>
          <w:p w:rsidR="00B9226D" w:rsidRDefault="00B9226D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B9226D" w:rsidRDefault="00B9226D"/>
        </w:tc>
        <w:tc>
          <w:tcPr>
            <w:tcW w:w="3234" w:type="dxa"/>
          </w:tcPr>
          <w:p w:rsidR="00B9226D" w:rsidRDefault="00B9226D"/>
        </w:tc>
        <w:tc>
          <w:tcPr>
            <w:tcW w:w="2379" w:type="dxa"/>
          </w:tcPr>
          <w:p w:rsidR="00B9226D" w:rsidRDefault="00B9226D"/>
        </w:tc>
      </w:tr>
      <w:tr w:rsidR="00B9226D" w:rsidTr="00392227">
        <w:tc>
          <w:tcPr>
            <w:tcW w:w="704" w:type="dxa"/>
          </w:tcPr>
          <w:p w:rsidR="00B9226D" w:rsidRDefault="00B9226D" w:rsidP="002C744A">
            <w:pPr>
              <w:pStyle w:val="ListParagraph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693" w:type="dxa"/>
          </w:tcPr>
          <w:p w:rsidR="00B9226D" w:rsidRDefault="00B9226D"/>
        </w:tc>
        <w:tc>
          <w:tcPr>
            <w:tcW w:w="3234" w:type="dxa"/>
          </w:tcPr>
          <w:p w:rsidR="00B9226D" w:rsidRDefault="00B9226D"/>
        </w:tc>
        <w:tc>
          <w:tcPr>
            <w:tcW w:w="2379" w:type="dxa"/>
          </w:tcPr>
          <w:p w:rsidR="00B9226D" w:rsidRDefault="00B9226D"/>
        </w:tc>
      </w:tr>
    </w:tbl>
    <w:p w:rsidR="00C47F9A" w:rsidRDefault="00A9591E">
      <w:r>
        <w:rPr>
          <w:rFonts w:hint="eastAsia"/>
        </w:rPr>
        <w:lastRenderedPageBreak/>
        <w:t>U</w:t>
      </w:r>
      <w:r>
        <w:t>sing these words, make a silly story scenario for the Mafia Game.</w:t>
      </w:r>
    </w:p>
    <w:p w:rsidR="00A9591E" w:rsidRDefault="00A9591E">
      <w:r>
        <w:t>Seseorang: a person</w:t>
      </w:r>
    </w:p>
    <w:p w:rsidR="00A9591E" w:rsidRDefault="00A9591E">
      <w:r>
        <w:rPr>
          <w:rFonts w:hint="eastAsia"/>
        </w:rPr>
        <w:t>T</w:t>
      </w:r>
      <w:r>
        <w:t>iba-tiba: suddenly</w:t>
      </w:r>
    </w:p>
    <w:p w:rsidR="00A9591E" w:rsidRDefault="00A9591E">
      <w:r>
        <w:t>Yang: who/which</w:t>
      </w:r>
    </w:p>
    <w:p w:rsidR="00A9591E" w:rsidRDefault="00A9591E">
      <w:pPr>
        <w:rPr>
          <w:rFonts w:hint="eastAsia"/>
        </w:rPr>
      </w:pPr>
      <w:r>
        <w:rPr>
          <w:rFonts w:hint="eastAsia"/>
        </w:rPr>
        <w:t>A</w:t>
      </w:r>
      <w:r>
        <w:t xml:space="preserve">duh, kasihan… Oh no, how unfortunate…. </w:t>
      </w:r>
    </w:p>
    <w:p w:rsidR="00A9591E" w:rsidRDefault="00A9591E">
      <w:r>
        <w:t>E.g.</w:t>
      </w:r>
    </w:p>
    <w:p w:rsidR="00A9591E" w:rsidRDefault="00A9591E">
      <w:r>
        <w:rPr>
          <w:rFonts w:hint="eastAsia"/>
        </w:rPr>
        <w:t>P</w:t>
      </w:r>
      <w:r>
        <w:t>ada suatu hari, ada seseorang berjalan ke sekolah. Dia makan es krim. Tiba-tiba, ada orang yang membunuh dia! Aduh, kasihan…</w:t>
      </w:r>
    </w:p>
    <w:p w:rsidR="006F6593" w:rsidRDefault="006F6593" w:rsidP="006F6593">
      <w:pPr>
        <w:rPr>
          <w:rFonts w:hint="eastAsia"/>
        </w:rPr>
      </w:pPr>
    </w:p>
    <w:p w:rsidR="006F6593" w:rsidRDefault="006F6593" w:rsidP="006F6593">
      <w:pPr>
        <w:pBdr>
          <w:top w:val="single" w:sz="6" w:space="1" w:color="auto"/>
          <w:bottom w:val="single" w:sz="6" w:space="1" w:color="auto"/>
        </w:pBdr>
      </w:pPr>
    </w:p>
    <w:p w:rsidR="006F6593" w:rsidRDefault="006F6593" w:rsidP="006F6593">
      <w:pPr>
        <w:rPr>
          <w:rFonts w:hint="eastAsia"/>
        </w:rPr>
      </w:pPr>
    </w:p>
    <w:p w:rsidR="006F6593" w:rsidRDefault="006F6593">
      <w:pPr>
        <w:pBdr>
          <w:top w:val="single" w:sz="6" w:space="1" w:color="auto"/>
          <w:bottom w:val="single" w:sz="6" w:space="1" w:color="auto"/>
        </w:pBdr>
      </w:pPr>
    </w:p>
    <w:p w:rsidR="006F6593" w:rsidRDefault="006F6593">
      <w:pPr>
        <w:pBdr>
          <w:bottom w:val="single" w:sz="6" w:space="1" w:color="auto"/>
          <w:between w:val="single" w:sz="6" w:space="1" w:color="auto"/>
        </w:pBdr>
      </w:pPr>
    </w:p>
    <w:p w:rsidR="006F6593" w:rsidRDefault="006F6593">
      <w:pPr>
        <w:pBdr>
          <w:bottom w:val="single" w:sz="6" w:space="1" w:color="auto"/>
          <w:between w:val="single" w:sz="6" w:space="1" w:color="auto"/>
        </w:pBdr>
      </w:pPr>
    </w:p>
    <w:p w:rsidR="006F6593" w:rsidRDefault="006F6593">
      <w:pPr>
        <w:pBdr>
          <w:bottom w:val="single" w:sz="6" w:space="1" w:color="auto"/>
          <w:between w:val="single" w:sz="6" w:space="1" w:color="auto"/>
        </w:pBdr>
      </w:pPr>
    </w:p>
    <w:p w:rsidR="006F6593" w:rsidRDefault="006F6593">
      <w:pPr>
        <w:rPr>
          <w:rFonts w:hint="eastAsia"/>
        </w:rPr>
      </w:pPr>
      <w:bookmarkStart w:id="0" w:name="_GoBack"/>
      <w:bookmarkEnd w:id="0"/>
    </w:p>
    <w:sectPr w:rsidR="006F6593" w:rsidSect="009323C4">
      <w:pgSz w:w="11900" w:h="16840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901B8"/>
    <w:multiLevelType w:val="hybridMultilevel"/>
    <w:tmpl w:val="1ED08D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4A"/>
    <w:rsid w:val="00093D48"/>
    <w:rsid w:val="002C744A"/>
    <w:rsid w:val="00392227"/>
    <w:rsid w:val="003D7B3D"/>
    <w:rsid w:val="00517353"/>
    <w:rsid w:val="006F6593"/>
    <w:rsid w:val="008E4FC0"/>
    <w:rsid w:val="009323C4"/>
    <w:rsid w:val="00A9591E"/>
    <w:rsid w:val="00AE6678"/>
    <w:rsid w:val="00B9226D"/>
    <w:rsid w:val="00C4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6BF54"/>
  <w15:chartTrackingRefBased/>
  <w15:docId w15:val="{30C9458A-67A0-8545-B031-146F5CC0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4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Jenai Lee</dc:creator>
  <cp:keywords/>
  <dc:description/>
  <cp:lastModifiedBy>Jenai Lee</cp:lastModifiedBy>
  <cp:revision>5</cp:revision>
  <cp:lastPrinted>2018-11-09T02:19:00Z</cp:lastPrinted>
  <dcterms:created xsi:type="dcterms:W3CDTF">2018-11-09T02:10:00Z</dcterms:created>
  <dcterms:modified xsi:type="dcterms:W3CDTF">2018-11-09T02:19:00Z</dcterms:modified>
</cp:coreProperties>
</file>